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C4" w:rsidRDefault="00BE05C4" w:rsidP="00BE05C4">
      <w:pPr>
        <w:spacing w:line="560" w:lineRule="exact"/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附件3</w:t>
      </w:r>
    </w:p>
    <w:p w:rsidR="00BE05C4" w:rsidRDefault="00BE05C4" w:rsidP="00BE05C4">
      <w:pPr>
        <w:spacing w:beforeLines="50" w:afterLines="50"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南京市中小学师生科技创新大赛学生科技创新成果申报表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1712"/>
        <w:gridCol w:w="810"/>
        <w:gridCol w:w="1351"/>
        <w:gridCol w:w="720"/>
        <w:gridCol w:w="720"/>
        <w:gridCol w:w="629"/>
        <w:gridCol w:w="811"/>
        <w:gridCol w:w="1532"/>
      </w:tblGrid>
      <w:tr w:rsidR="00BE05C4" w:rsidTr="00CE0203">
        <w:trPr>
          <w:trHeight w:val="424"/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8285" w:type="dxa"/>
            <w:gridSpan w:val="8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BE05C4" w:rsidTr="00CE0203">
        <w:trPr>
          <w:trHeight w:val="279"/>
          <w:jc w:val="center"/>
        </w:trPr>
        <w:tc>
          <w:tcPr>
            <w:tcW w:w="1184" w:type="dxa"/>
            <w:vMerge w:val="restart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作品类别</w:t>
            </w:r>
          </w:p>
        </w:tc>
        <w:tc>
          <w:tcPr>
            <w:tcW w:w="1712" w:type="dxa"/>
            <w:vMerge w:val="restart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</w:t>
            </w: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领域</w:t>
            </w:r>
          </w:p>
        </w:tc>
        <w:tc>
          <w:tcPr>
            <w:tcW w:w="1351" w:type="dxa"/>
            <w:vMerge w:val="restart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组别</w:t>
            </w:r>
          </w:p>
        </w:tc>
        <w:tc>
          <w:tcPr>
            <w:tcW w:w="720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小学</w:t>
            </w:r>
          </w:p>
        </w:tc>
        <w:tc>
          <w:tcPr>
            <w:tcW w:w="629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532" w:type="dxa"/>
            <w:vMerge w:val="restart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</w:tr>
      <w:tr w:rsidR="00BE05C4" w:rsidTr="00CE0203">
        <w:trPr>
          <w:trHeight w:val="150"/>
          <w:jc w:val="center"/>
        </w:trPr>
        <w:tc>
          <w:tcPr>
            <w:tcW w:w="1184" w:type="dxa"/>
            <w:vMerge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初中</w:t>
            </w:r>
          </w:p>
        </w:tc>
        <w:tc>
          <w:tcPr>
            <w:tcW w:w="629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Merge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</w:tr>
      <w:tr w:rsidR="00BE05C4" w:rsidTr="00CE0203">
        <w:trPr>
          <w:trHeight w:val="300"/>
          <w:jc w:val="center"/>
        </w:trPr>
        <w:tc>
          <w:tcPr>
            <w:tcW w:w="1184" w:type="dxa"/>
            <w:vMerge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高中</w:t>
            </w:r>
          </w:p>
        </w:tc>
        <w:tc>
          <w:tcPr>
            <w:tcW w:w="629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Merge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</w:tr>
      <w:tr w:rsidR="00BE05C4" w:rsidTr="00CE0203">
        <w:trPr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第一作者姓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712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351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家长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2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</w:tr>
      <w:tr w:rsidR="00BE05C4" w:rsidTr="00CE0203">
        <w:trPr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署名作者姓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712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351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家长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2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</w:tr>
      <w:tr w:rsidR="00BE05C4" w:rsidTr="00CE0203">
        <w:trPr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署名作者姓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712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351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家长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2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</w:tr>
      <w:tr w:rsidR="00BE05C4" w:rsidTr="00CE0203">
        <w:trPr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第一作者所在学校全称</w:t>
            </w:r>
          </w:p>
        </w:tc>
        <w:tc>
          <w:tcPr>
            <w:tcW w:w="5942" w:type="dxa"/>
            <w:gridSpan w:val="6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编码</w:t>
            </w:r>
          </w:p>
        </w:tc>
        <w:tc>
          <w:tcPr>
            <w:tcW w:w="1532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</w:tr>
      <w:tr w:rsidR="00BE05C4" w:rsidTr="00CE0203">
        <w:trPr>
          <w:trHeight w:val="445"/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辅导教师</w:t>
            </w:r>
          </w:p>
        </w:tc>
        <w:tc>
          <w:tcPr>
            <w:tcW w:w="1712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3420" w:type="dxa"/>
            <w:gridSpan w:val="4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2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</w:tr>
      <w:tr w:rsidR="00BE05C4" w:rsidTr="00CE0203">
        <w:trPr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辅导教师</w:t>
            </w:r>
          </w:p>
        </w:tc>
        <w:tc>
          <w:tcPr>
            <w:tcW w:w="1712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3420" w:type="dxa"/>
            <w:gridSpan w:val="4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2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</w:tr>
      <w:tr w:rsidR="00BE05C4" w:rsidTr="00CE0203">
        <w:trPr>
          <w:trHeight w:val="742"/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辅导教师</w:t>
            </w:r>
          </w:p>
        </w:tc>
        <w:tc>
          <w:tcPr>
            <w:tcW w:w="1712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3420" w:type="dxa"/>
            <w:gridSpan w:val="4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2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BE05C4" w:rsidTr="00CE0203">
        <w:trPr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申报者</w:t>
            </w: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认</w:t>
            </w:r>
          </w:p>
        </w:tc>
        <w:tc>
          <w:tcPr>
            <w:tcW w:w="8285" w:type="dxa"/>
            <w:gridSpan w:val="8"/>
            <w:vAlign w:val="center"/>
          </w:tcPr>
          <w:p w:rsidR="00BE05C4" w:rsidRDefault="00BE05C4" w:rsidP="00CE0203">
            <w:pPr>
              <w:spacing w:line="300" w:lineRule="exact"/>
              <w:ind w:firstLineChars="200" w:firstLine="42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我（们）确认所有申报资料属实。我（们）同意无偿提供项目申报资料。我（们）服从大赛评审组的决议。</w:t>
            </w:r>
          </w:p>
          <w:p w:rsidR="00BE05C4" w:rsidRDefault="00BE05C4" w:rsidP="00CE0203">
            <w:pPr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申报者签名：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监护人签名：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 w:rsidR="00BE05C4" w:rsidTr="00CE0203">
        <w:trPr>
          <w:trHeight w:val="1613"/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申报项目所提供的附件材料</w:t>
            </w:r>
          </w:p>
        </w:tc>
        <w:tc>
          <w:tcPr>
            <w:tcW w:w="8285" w:type="dxa"/>
            <w:gridSpan w:val="8"/>
            <w:vAlign w:val="center"/>
          </w:tcPr>
          <w:p w:rsidR="00BE05C4" w:rsidRDefault="00BE05C4" w:rsidP="00CE0203">
            <w:pPr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□项目研究论文全文   □论文附件（照片、图表、调查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问卷样表等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 xml:space="preserve">）                       □作品实物    </w:t>
            </w:r>
            <w:r>
              <w:rPr>
                <w:rFonts w:hint="eastAsia"/>
                <w:sz w:val="21"/>
                <w:szCs w:val="21"/>
              </w:rPr>
              <w:t>□演示视频存储介质（发明类实物作品须提供）</w:t>
            </w:r>
          </w:p>
          <w:p w:rsidR="00BE05C4" w:rsidRDefault="00BE05C4" w:rsidP="00CE0203">
            <w:pPr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□作品</w:t>
            </w:r>
            <w:r>
              <w:rPr>
                <w:rFonts w:hint="eastAsia"/>
                <w:sz w:val="21"/>
                <w:szCs w:val="21"/>
              </w:rPr>
              <w:t>外观图（□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手绘图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□照片）、□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结构图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原理图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、□数据记录</w:t>
            </w:r>
          </w:p>
          <w:p w:rsidR="00BE05C4" w:rsidRDefault="00BE05C4" w:rsidP="00CE020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□数据存储介质（计算机学科类须提供） □查新报告</w:t>
            </w:r>
          </w:p>
          <w:p w:rsidR="00BE05C4" w:rsidRDefault="00BE05C4" w:rsidP="00CE0203">
            <w:pPr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□展现制作或研究过程的视频存储介质</w:t>
            </w:r>
          </w:p>
          <w:p w:rsidR="00BE05C4" w:rsidRDefault="00BE05C4" w:rsidP="00CE0203">
            <w:pPr>
              <w:spacing w:line="300" w:lineRule="exact"/>
              <w:ind w:firstLineChars="2700" w:firstLine="567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总计：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1"/>
                <w:szCs w:val="21"/>
              </w:rPr>
              <w:t>件。</w:t>
            </w:r>
          </w:p>
        </w:tc>
      </w:tr>
      <w:tr w:rsidR="00BE05C4" w:rsidTr="00CE0203">
        <w:trPr>
          <w:trHeight w:val="1407"/>
          <w:jc w:val="center"/>
        </w:trPr>
        <w:tc>
          <w:tcPr>
            <w:tcW w:w="1184" w:type="dxa"/>
            <w:vAlign w:val="center"/>
          </w:tcPr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</w:t>
            </w:r>
          </w:p>
          <w:p w:rsidR="00BE05C4" w:rsidRDefault="00BE05C4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</w:t>
            </w:r>
          </w:p>
          <w:p w:rsidR="00BE05C4" w:rsidRDefault="00BE05C4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</w:t>
            </w:r>
          </w:p>
        </w:tc>
        <w:tc>
          <w:tcPr>
            <w:tcW w:w="8285" w:type="dxa"/>
            <w:gridSpan w:val="8"/>
            <w:vAlign w:val="center"/>
          </w:tcPr>
          <w:p w:rsidR="00BE05C4" w:rsidRDefault="00BE05C4" w:rsidP="00CE0203">
            <w:pPr>
              <w:widowControl/>
              <w:autoSpaceDE w:val="0"/>
              <w:autoSpaceDN w:val="0"/>
              <w:spacing w:line="300" w:lineRule="exact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pict>
                <v:group id="Group 6" o:spid="_x0000_s1026" style="position:absolute;left:0;text-align:left;margin-left:195.5pt;margin-top:8.45pt;width:190.05pt;height:75.9pt;z-index:251660288;mso-position-horizontal-relative:text;mso-position-vertical-relative:text" coordsize="3801,1518">
                  <v:oval id="Oval 7" o:spid="_x0000_s1027" style="position:absolute;width:1614;height:1518">
                    <v:textbox>
                      <w:txbxContent>
                        <w:p w:rsidR="00BE05C4" w:rsidRDefault="00BE05C4" w:rsidP="00BE05C4">
                          <w:pPr>
                            <w:rPr>
                              <w:rFonts w:ascii="宋体" w:hAnsi="宋体"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1"/>
                              <w:szCs w:val="21"/>
                            </w:rPr>
                            <w:t>学校（街道社区）盖章</w:t>
                          </w:r>
                        </w:p>
                        <w:p w:rsidR="00BE05C4" w:rsidRDefault="00BE05C4" w:rsidP="00BE05C4">
                          <w:pPr>
                            <w:ind w:firstLineChars="100" w:firstLine="320"/>
                          </w:pPr>
                        </w:p>
                      </w:txbxContent>
                    </v:textbox>
                  </v:oval>
                  <v:oval id="Oval 8" o:spid="_x0000_s1028" style="position:absolute;left:2184;width:1617;height:1518">
                    <v:textbox>
                      <w:txbxContent>
                        <w:p w:rsidR="00BE05C4" w:rsidRDefault="00BE05C4" w:rsidP="00BE05C4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1"/>
                              <w:szCs w:val="21"/>
                            </w:rPr>
                            <w:t>区主管部门盖章</w:t>
                          </w:r>
                        </w:p>
                      </w:txbxContent>
                    </v:textbox>
                  </v:oval>
                </v:group>
              </w:pict>
            </w:r>
            <w:r>
              <w:rPr>
                <w:rFonts w:ascii="宋体" w:hAnsi="宋体" w:hint="eastAsia"/>
                <w:sz w:val="21"/>
                <w:szCs w:val="21"/>
              </w:rPr>
              <w:t>1．表内所填情况真实有效。</w:t>
            </w:r>
          </w:p>
          <w:p w:rsidR="00BE05C4" w:rsidRDefault="00BE05C4" w:rsidP="00CE0203">
            <w:pPr>
              <w:widowControl/>
              <w:autoSpaceDE w:val="0"/>
              <w:autoSpaceDN w:val="0"/>
              <w:spacing w:line="300" w:lineRule="exact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2．本项目是申报者（含在辅导教师指</w:t>
            </w:r>
          </w:p>
          <w:p w:rsidR="00BE05C4" w:rsidRDefault="00BE05C4" w:rsidP="00CE0203">
            <w:pPr>
              <w:widowControl/>
              <w:autoSpaceDE w:val="0"/>
              <w:autoSpaceDN w:val="0"/>
              <w:spacing w:line="300" w:lineRule="exact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导下）于2019年7月后完成的科技创新</w:t>
            </w:r>
          </w:p>
          <w:p w:rsidR="00BE05C4" w:rsidRDefault="00BE05C4" w:rsidP="00CE0203">
            <w:pPr>
              <w:widowControl/>
              <w:autoSpaceDE w:val="0"/>
              <w:autoSpaceDN w:val="0"/>
              <w:spacing w:line="300" w:lineRule="exact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成果。</w:t>
            </w:r>
          </w:p>
          <w:p w:rsidR="00BE05C4" w:rsidRDefault="00BE05C4" w:rsidP="00CE0203">
            <w:pPr>
              <w:widowControl/>
              <w:autoSpaceDE w:val="0"/>
              <w:autoSpaceDN w:val="0"/>
              <w:spacing w:line="300" w:lineRule="exact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</w:p>
          <w:p w:rsidR="00BE05C4" w:rsidRDefault="00BE05C4" w:rsidP="00CE0203">
            <w:pPr>
              <w:widowControl/>
              <w:autoSpaceDE w:val="0"/>
              <w:autoSpaceDN w:val="0"/>
              <w:spacing w:line="300" w:lineRule="exact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辅导教师签名：</w:t>
            </w:r>
          </w:p>
          <w:p w:rsidR="00BE05C4" w:rsidRDefault="00BE05C4" w:rsidP="00CE0203">
            <w:pPr>
              <w:widowControl/>
              <w:autoSpaceDE w:val="0"/>
              <w:autoSpaceDN w:val="0"/>
              <w:spacing w:line="300" w:lineRule="exact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学校（街道社区）负责人签名：             年  月  日          年  月  日</w:t>
            </w:r>
          </w:p>
        </w:tc>
      </w:tr>
    </w:tbl>
    <w:p w:rsidR="00BE05C4" w:rsidRDefault="00BE05C4" w:rsidP="00BE05C4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．作品类别填写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“发明创造”或“科学论文”；</w:t>
      </w:r>
    </w:p>
    <w:p w:rsidR="00BE05C4" w:rsidRDefault="00BE05C4" w:rsidP="00BE05C4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2</w:t>
      </w:r>
      <w:r>
        <w:rPr>
          <w:rFonts w:hint="eastAsia"/>
          <w:sz w:val="21"/>
          <w:szCs w:val="21"/>
        </w:rPr>
        <w:t>．所属学科领域：小学生填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个领域之一，中学生填</w:t>
      </w:r>
      <w:r>
        <w:rPr>
          <w:rFonts w:hint="eastAsia"/>
          <w:sz w:val="21"/>
          <w:szCs w:val="21"/>
        </w:rPr>
        <w:t>12</w:t>
      </w:r>
      <w:r>
        <w:rPr>
          <w:rFonts w:hint="eastAsia"/>
          <w:sz w:val="21"/>
          <w:szCs w:val="21"/>
        </w:rPr>
        <w:t>个学科之一；</w:t>
      </w:r>
    </w:p>
    <w:p w:rsidR="00BE05C4" w:rsidRDefault="00BE05C4" w:rsidP="00BE05C4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    3</w:t>
      </w:r>
      <w:r>
        <w:rPr>
          <w:rFonts w:hint="eastAsia"/>
          <w:sz w:val="21"/>
          <w:szCs w:val="21"/>
        </w:rPr>
        <w:t>．个人作品只需填第一作者相关内容。</w:t>
      </w:r>
    </w:p>
    <w:p w:rsidR="007D4C1E" w:rsidRPr="00BE05C4" w:rsidRDefault="005777DE"/>
    <w:sectPr w:rsidR="007D4C1E" w:rsidRPr="00BE05C4" w:rsidSect="004C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5C4"/>
    <w:rsid w:val="004C58AD"/>
    <w:rsid w:val="005777DE"/>
    <w:rsid w:val="00B40788"/>
    <w:rsid w:val="00BE05C4"/>
    <w:rsid w:val="00DA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C4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2021-06-23T04:41:00Z</dcterms:created>
  <dcterms:modified xsi:type="dcterms:W3CDTF">2021-06-23T04:41:00Z</dcterms:modified>
</cp:coreProperties>
</file>